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A8AA" w14:textId="77777777" w:rsidR="0043009A" w:rsidRPr="00A05365" w:rsidRDefault="0043009A" w:rsidP="0043009A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</w:pPr>
      <w:r w:rsidRPr="00A0536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Załącznik</w:t>
      </w:r>
      <w:r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 xml:space="preserve"> 7</w:t>
      </w:r>
      <w:r w:rsidRPr="00A0536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- OŚWIADCZENIE DLA RODZICA/OPIEKUNA PRAWNEGO – które będzie podstawą do umożliwienia złożenia wniosku przez gminy (ważne powinna być zgoda na przetwarzanie danych)</w:t>
      </w:r>
    </w:p>
    <w:p w14:paraId="58613D66" w14:textId="77777777" w:rsidR="0043009A" w:rsidRDefault="0043009A" w:rsidP="0043009A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57D6260" w14:textId="77777777" w:rsidR="0043009A" w:rsidRDefault="0043009A" w:rsidP="0043009A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5633BB11" w14:textId="77777777" w:rsidR="0043009A" w:rsidRPr="00360B84" w:rsidRDefault="0043009A" w:rsidP="0043009A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199C4BE0" w14:textId="77777777" w:rsidR="0043009A" w:rsidRDefault="0043009A" w:rsidP="0043009A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1C179BE8" w14:textId="77777777" w:rsidR="0043009A" w:rsidRPr="00360B84" w:rsidRDefault="0043009A" w:rsidP="0043009A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50C4CA5A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893CBF1" w14:textId="77777777" w:rsidR="0043009A" w:rsidRPr="006A6696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4903AFF2" w14:textId="77777777" w:rsidR="0043009A" w:rsidRDefault="0043009A" w:rsidP="0043009A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 xml:space="preserve">przekazanego </w:t>
      </w:r>
      <w:r w:rsidRPr="00330A49">
        <w:rPr>
          <w:rFonts w:eastAsia="Times New Roman" w:cs="Calibri"/>
          <w:color w:val="000000"/>
          <w:lang w:eastAsia="pl-PL"/>
        </w:rPr>
        <w:t>komputera stacjonarnego lub przenośnego będącego laptopem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2D81B720" w14:textId="77777777" w:rsidR="0043009A" w:rsidRDefault="0043009A" w:rsidP="0043009A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przeznaczenia przekazanego k</w:t>
      </w:r>
      <w:r w:rsidRPr="00330A49">
        <w:rPr>
          <w:rFonts w:eastAsia="Times New Roman" w:cs="Calibri"/>
          <w:color w:val="000000"/>
          <w:lang w:eastAsia="pl-PL"/>
        </w:rPr>
        <w:t>omputer</w:t>
      </w:r>
      <w:r>
        <w:rPr>
          <w:rFonts w:eastAsia="Times New Roman" w:cs="Calibri"/>
          <w:color w:val="000000"/>
          <w:lang w:eastAsia="pl-PL"/>
        </w:rPr>
        <w:t xml:space="preserve">a stacjonarnego lub </w:t>
      </w:r>
      <w:r w:rsidRPr="00330A49">
        <w:rPr>
          <w:rFonts w:eastAsia="Times New Roman" w:cs="Calibri"/>
          <w:color w:val="000000"/>
          <w:lang w:eastAsia="pl-PL"/>
        </w:rPr>
        <w:t>laptop</w:t>
      </w:r>
      <w:r>
        <w:rPr>
          <w:rFonts w:eastAsia="Times New Roman" w:cs="Calibri"/>
          <w:color w:val="000000"/>
          <w:lang w:eastAsia="pl-PL"/>
        </w:rPr>
        <w:t>a</w:t>
      </w:r>
      <w:r w:rsidRPr="00330A49">
        <w:rPr>
          <w:rFonts w:eastAsia="Times New Roman" w:cs="Calibri"/>
          <w:color w:val="000000"/>
          <w:lang w:eastAsia="pl-PL"/>
        </w:rPr>
        <w:t xml:space="preserve"> wraz </w:t>
      </w:r>
      <w:r>
        <w:rPr>
          <w:rFonts w:eastAsia="Times New Roman" w:cs="Calibri"/>
          <w:color w:val="000000"/>
          <w:lang w:eastAsia="pl-PL"/>
        </w:rPr>
        <w:br/>
      </w:r>
      <w:r w:rsidRPr="00330A49">
        <w:rPr>
          <w:rFonts w:eastAsia="Times New Roman" w:cs="Calibri"/>
          <w:color w:val="000000"/>
          <w:lang w:eastAsia="pl-PL"/>
        </w:rPr>
        <w:t>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645B02CA" w14:textId="77777777" w:rsidR="0043009A" w:rsidRDefault="0043009A" w:rsidP="0043009A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przez przekazującego.</w:t>
      </w:r>
    </w:p>
    <w:p w14:paraId="1286FA1E" w14:textId="77777777" w:rsidR="0043009A" w:rsidRDefault="0043009A" w:rsidP="0043009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5F36189A" w14:textId="77777777" w:rsidR="0043009A" w:rsidRDefault="0043009A" w:rsidP="0043009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dziecko wskazane w niniejszym oświadczeniu zamieszkuje miejscowość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395AC5A1" w14:textId="77777777" w:rsidR="0043009A" w:rsidRDefault="0043009A" w:rsidP="0043009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 wskazanej w liście dokumentacji konkursowej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6A5C8ABA" w14:textId="77777777" w:rsidR="0043009A" w:rsidRPr="00C072C9" w:rsidRDefault="0043009A" w:rsidP="0043009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14:paraId="7B42E838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50D3A6B3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2AF12B1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16CFF31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D86F468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D5B327E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EACD739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7C9A289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Załączniki:</w:t>
      </w:r>
    </w:p>
    <w:p w14:paraId="0D6D534A" w14:textId="77777777" w:rsidR="0043009A" w:rsidRDefault="0043009A" w:rsidP="0043009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Zgoda na przetwarzanie danych osobowych.</w:t>
      </w:r>
    </w:p>
    <w:p w14:paraId="3620F88D" w14:textId="77777777" w:rsidR="0043009A" w:rsidRDefault="0043009A" w:rsidP="0043009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29EC1BAE" w14:textId="77777777" w:rsidR="0043009A" w:rsidRDefault="0043009A" w:rsidP="0043009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61EEAF9C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1CD3E5DD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0826223C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9FC0E32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 </w:t>
      </w:r>
    </w:p>
    <w:p w14:paraId="15B96910" w14:textId="77777777" w:rsidR="0043009A" w:rsidRPr="001A673D" w:rsidRDefault="0043009A" w:rsidP="0043009A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05003693" w14:textId="77777777" w:rsidR="0043009A" w:rsidRDefault="0043009A" w:rsidP="0043009A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43A5BDF" w14:textId="77777777" w:rsidR="0043009A" w:rsidRPr="00323453" w:rsidRDefault="0043009A" w:rsidP="0043009A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43009A" w:rsidRPr="00DB0B07" w14:paraId="1F6CF7DD" w14:textId="77777777" w:rsidTr="00AE4776">
        <w:trPr>
          <w:trHeight w:val="159"/>
        </w:trPr>
        <w:tc>
          <w:tcPr>
            <w:tcW w:w="4251" w:type="dxa"/>
          </w:tcPr>
          <w:p w14:paraId="7DE37C3C" w14:textId="77777777" w:rsidR="0043009A" w:rsidRDefault="0043009A" w:rsidP="00AE477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1B21FE50" w14:textId="77777777" w:rsidR="0043009A" w:rsidRDefault="0043009A" w:rsidP="00AE477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022607ED" w14:textId="77777777" w:rsidR="0043009A" w:rsidRDefault="0043009A" w:rsidP="00AE477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080ABFCE" w14:textId="77777777" w:rsidR="0043009A" w:rsidRPr="00AB65DA" w:rsidRDefault="0043009A" w:rsidP="00AE477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43009A" w:rsidRPr="00DB0B07" w14:paraId="7135941D" w14:textId="77777777" w:rsidTr="00AE4776">
        <w:trPr>
          <w:trHeight w:val="442"/>
        </w:trPr>
        <w:tc>
          <w:tcPr>
            <w:tcW w:w="4251" w:type="dxa"/>
          </w:tcPr>
          <w:p w14:paraId="326DA255" w14:textId="77777777" w:rsidR="0043009A" w:rsidRDefault="0043009A" w:rsidP="00AE477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2F9654B" w14:textId="77777777" w:rsidR="0043009A" w:rsidRDefault="0043009A" w:rsidP="00AE477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24AFB83D" w14:textId="77777777" w:rsidR="0043009A" w:rsidRDefault="0043009A" w:rsidP="00AE477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43BD105" w14:textId="77777777" w:rsidR="0043009A" w:rsidRDefault="0043009A" w:rsidP="00AE477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5CE6847" w14:textId="77777777" w:rsidR="0043009A" w:rsidRDefault="0043009A" w:rsidP="00AE477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A831125" w14:textId="77777777" w:rsidR="0043009A" w:rsidRPr="00AB65DA" w:rsidRDefault="0043009A" w:rsidP="00AE477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8012A0" w14:textId="77777777" w:rsidR="0043009A" w:rsidRDefault="0043009A" w:rsidP="0043009A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F5741CA" w14:textId="77777777" w:rsidR="0043009A" w:rsidRDefault="0043009A" w:rsidP="0043009A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183CF08" w14:textId="77777777" w:rsidR="0043009A" w:rsidRDefault="0043009A" w:rsidP="0043009A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8AA27EB" w14:textId="77777777" w:rsidR="0043009A" w:rsidRDefault="0043009A" w:rsidP="0043009A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26A6F7C" w14:textId="77777777" w:rsidR="000F3781" w:rsidRDefault="000F3781"/>
    <w:sectPr w:rsidR="000F3781" w:rsidSect="006270BB"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30AE" w14:textId="77777777" w:rsidR="00637393" w:rsidRDefault="00637393" w:rsidP="0043009A">
      <w:pPr>
        <w:spacing w:after="0" w:line="240" w:lineRule="auto"/>
      </w:pPr>
      <w:r>
        <w:separator/>
      </w:r>
    </w:p>
  </w:endnote>
  <w:endnote w:type="continuationSeparator" w:id="0">
    <w:p w14:paraId="1A697DE1" w14:textId="77777777" w:rsidR="00637393" w:rsidRDefault="00637393" w:rsidP="0043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25E9" w14:textId="77777777" w:rsidR="00637393" w:rsidRDefault="00637393" w:rsidP="0043009A">
      <w:pPr>
        <w:spacing w:after="0" w:line="240" w:lineRule="auto"/>
      </w:pPr>
      <w:r>
        <w:separator/>
      </w:r>
    </w:p>
  </w:footnote>
  <w:footnote w:type="continuationSeparator" w:id="0">
    <w:p w14:paraId="66794A60" w14:textId="77777777" w:rsidR="00637393" w:rsidRDefault="00637393" w:rsidP="0043009A">
      <w:pPr>
        <w:spacing w:after="0" w:line="240" w:lineRule="auto"/>
      </w:pPr>
      <w:r>
        <w:continuationSeparator/>
      </w:r>
    </w:p>
  </w:footnote>
  <w:footnote w:id="1">
    <w:p w14:paraId="22CA3D30" w14:textId="26BD07D4" w:rsidR="0043009A" w:rsidRPr="0044300D" w:rsidRDefault="0043009A" w:rsidP="0043009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A"/>
    <w:rsid w:val="000F3781"/>
    <w:rsid w:val="0043009A"/>
    <w:rsid w:val="006270BB"/>
    <w:rsid w:val="006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DC37D"/>
  <w15:chartTrackingRefBased/>
  <w15:docId w15:val="{6A5A18D2-ADC8-486A-9DC1-5233266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0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3009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09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30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Cebulska</dc:creator>
  <cp:keywords/>
  <dc:description/>
  <cp:lastModifiedBy>Aleksandra Cebulska</cp:lastModifiedBy>
  <cp:revision>1</cp:revision>
  <dcterms:created xsi:type="dcterms:W3CDTF">2021-10-12T08:15:00Z</dcterms:created>
  <dcterms:modified xsi:type="dcterms:W3CDTF">2021-10-12T08:16:00Z</dcterms:modified>
</cp:coreProperties>
</file>